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BA30" w14:textId="6562BC38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354059">
        <w:rPr>
          <w:b/>
        </w:rPr>
        <w:t>E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570018DC" w14:textId="77777777" w:rsidR="00F22729" w:rsidRDefault="00F22729" w:rsidP="0002798F">
      <w:pPr>
        <w:jc w:val="center"/>
        <w:rPr>
          <w:b/>
          <w:bCs/>
          <w:sz w:val="28"/>
          <w:szCs w:val="28"/>
        </w:rPr>
      </w:pPr>
    </w:p>
    <w:p w14:paraId="43BCE7D3" w14:textId="0D998E98" w:rsidR="0002798F" w:rsidRDefault="0002798F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PERSONALE</w:t>
      </w:r>
    </w:p>
    <w:p w14:paraId="62723088" w14:textId="1AFFB0B3" w:rsidR="0002798F" w:rsidRDefault="0002798F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ASSUNZIONE DELL’OBBLIGO DI VIGILANZA PER USC</w:t>
      </w:r>
      <w:r w:rsidR="003363D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TA DIDATTICA</w:t>
      </w:r>
    </w:p>
    <w:p w14:paraId="355108D9" w14:textId="39C6A03D" w:rsidR="00020368" w:rsidRDefault="00020368" w:rsidP="00144918">
      <w:pPr>
        <w:jc w:val="center"/>
        <w:rPr>
          <w:b/>
          <w:bCs/>
          <w:sz w:val="16"/>
          <w:szCs w:val="16"/>
        </w:rPr>
      </w:pPr>
    </w:p>
    <w:p w14:paraId="13FE28B8" w14:textId="77777777" w:rsidR="00F22729" w:rsidRPr="001B1D3D" w:rsidRDefault="00F22729" w:rsidP="00144918">
      <w:pPr>
        <w:jc w:val="center"/>
        <w:rPr>
          <w:b/>
          <w:bCs/>
          <w:sz w:val="16"/>
          <w:szCs w:val="16"/>
        </w:rPr>
      </w:pPr>
    </w:p>
    <w:p w14:paraId="32E98A44" w14:textId="40A474F4" w:rsidR="0002798F" w:rsidRPr="005F21B8" w:rsidRDefault="00C8058E" w:rsidP="00020368">
      <w:pPr>
        <w:pStyle w:val="Paragrafoelenco"/>
        <w:ind w:left="0"/>
        <w:rPr>
          <w:sz w:val="24"/>
          <w:szCs w:val="24"/>
        </w:rPr>
      </w:pPr>
      <w:r w:rsidRPr="005F21B8">
        <w:rPr>
          <w:sz w:val="24"/>
          <w:szCs w:val="24"/>
        </w:rPr>
        <w:t xml:space="preserve">Uscita didattica del giorno </w:t>
      </w:r>
      <w:sdt>
        <w:sdtPr>
          <w:rPr>
            <w:sz w:val="24"/>
            <w:szCs w:val="24"/>
          </w:rPr>
          <w:id w:val="-57898152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363DB" w:rsidRPr="005F21B8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  <w:r w:rsidR="00652B58" w:rsidRPr="005F21B8">
        <w:rPr>
          <w:sz w:val="24"/>
          <w:szCs w:val="24"/>
        </w:rPr>
        <w:t xml:space="preserve"> </w:t>
      </w:r>
      <w:r w:rsidRPr="005F21B8">
        <w:rPr>
          <w:sz w:val="24"/>
          <w:szCs w:val="24"/>
        </w:rPr>
        <w:t xml:space="preserve"> </w:t>
      </w:r>
    </w:p>
    <w:p w14:paraId="37D9E691" w14:textId="77777777" w:rsidR="0002798F" w:rsidRPr="005F21B8" w:rsidRDefault="0002798F" w:rsidP="00020368">
      <w:pPr>
        <w:pStyle w:val="Paragrafoelenco"/>
        <w:ind w:left="0"/>
        <w:rPr>
          <w:sz w:val="24"/>
          <w:szCs w:val="24"/>
        </w:rPr>
      </w:pPr>
    </w:p>
    <w:p w14:paraId="345418AE" w14:textId="119D4399" w:rsidR="00E26563" w:rsidRPr="005F21B8" w:rsidRDefault="00C8058E" w:rsidP="00020368">
      <w:pPr>
        <w:pStyle w:val="Paragrafoelenco"/>
        <w:ind w:left="0"/>
        <w:rPr>
          <w:sz w:val="24"/>
          <w:szCs w:val="24"/>
        </w:rPr>
      </w:pPr>
      <w:r w:rsidRPr="005F21B8">
        <w:rPr>
          <w:sz w:val="24"/>
          <w:szCs w:val="24"/>
        </w:rPr>
        <w:t>con meta</w:t>
      </w:r>
      <w:r w:rsidR="00652B58" w:rsidRPr="005F21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178949"/>
          <w:placeholder>
            <w:docPart w:val="DefaultPlaceholder_-1854013440"/>
          </w:placeholder>
          <w:showingPlcHdr/>
          <w:text/>
        </w:sdtPr>
        <w:sdtContent>
          <w:r w:rsidR="003363DB" w:rsidRPr="005F21B8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14:paraId="3753B93D" w14:textId="21F6266A" w:rsidR="0002798F" w:rsidRPr="005F21B8" w:rsidRDefault="0002798F" w:rsidP="00020368">
      <w:pPr>
        <w:pStyle w:val="Paragrafoelenco"/>
        <w:ind w:left="0"/>
        <w:rPr>
          <w:sz w:val="24"/>
          <w:szCs w:val="24"/>
        </w:rPr>
      </w:pPr>
    </w:p>
    <w:p w14:paraId="1FD5413E" w14:textId="77777777" w:rsidR="00F22729" w:rsidRPr="005F21B8" w:rsidRDefault="00F22729" w:rsidP="00020368">
      <w:pPr>
        <w:pStyle w:val="Paragrafoelenco"/>
        <w:ind w:left="0"/>
        <w:rPr>
          <w:sz w:val="24"/>
          <w:szCs w:val="24"/>
        </w:rPr>
      </w:pPr>
    </w:p>
    <w:p w14:paraId="24B51A77" w14:textId="77777777" w:rsidR="00F22729" w:rsidRPr="005F21B8" w:rsidRDefault="00F22729" w:rsidP="00020368">
      <w:pPr>
        <w:pStyle w:val="Paragrafoelenco"/>
        <w:ind w:left="0"/>
        <w:rPr>
          <w:sz w:val="24"/>
          <w:szCs w:val="24"/>
        </w:rPr>
      </w:pPr>
    </w:p>
    <w:p w14:paraId="7B2C6E65" w14:textId="11C089B4" w:rsidR="0002798F" w:rsidRPr="005F21B8" w:rsidRDefault="003363DB" w:rsidP="00020368">
      <w:pPr>
        <w:pStyle w:val="Paragrafoelenco"/>
        <w:ind w:left="0"/>
        <w:rPr>
          <w:sz w:val="24"/>
          <w:szCs w:val="24"/>
        </w:rPr>
      </w:pPr>
      <w:r w:rsidRPr="005F21B8">
        <w:rPr>
          <w:sz w:val="24"/>
          <w:szCs w:val="24"/>
        </w:rPr>
        <w:t>La</w:t>
      </w:r>
      <w:r w:rsidR="0002798F" w:rsidRPr="005F21B8">
        <w:rPr>
          <w:sz w:val="24"/>
          <w:szCs w:val="24"/>
        </w:rPr>
        <w:t xml:space="preserve"> sottoscritt</w:t>
      </w:r>
      <w:r w:rsidRPr="005F21B8">
        <w:rPr>
          <w:sz w:val="24"/>
          <w:szCs w:val="24"/>
        </w:rPr>
        <w:t>a</w:t>
      </w:r>
      <w:r w:rsidR="0002798F" w:rsidRPr="005F21B8">
        <w:rPr>
          <w:sz w:val="24"/>
          <w:szCs w:val="24"/>
        </w:rPr>
        <w:t xml:space="preserve"> docente, promot</w:t>
      </w:r>
      <w:r w:rsidRPr="005F21B8">
        <w:rPr>
          <w:sz w:val="24"/>
          <w:szCs w:val="24"/>
        </w:rPr>
        <w:t>rice</w:t>
      </w:r>
      <w:r w:rsidR="0002798F" w:rsidRPr="005F21B8">
        <w:rPr>
          <w:sz w:val="24"/>
          <w:szCs w:val="24"/>
        </w:rPr>
        <w:t xml:space="preserve"> dell’uscita didattica di cui allegata richiesta, sotto la propria responsabilità</w:t>
      </w:r>
    </w:p>
    <w:p w14:paraId="493B9437" w14:textId="0DB1E557" w:rsidR="0002798F" w:rsidRPr="005F21B8" w:rsidRDefault="0002798F" w:rsidP="00020368">
      <w:pPr>
        <w:pStyle w:val="Paragrafoelenco"/>
        <w:ind w:left="0"/>
        <w:rPr>
          <w:sz w:val="24"/>
          <w:szCs w:val="24"/>
        </w:rPr>
      </w:pPr>
    </w:p>
    <w:p w14:paraId="6E9B4C55" w14:textId="77777777" w:rsidR="00F22729" w:rsidRPr="005F21B8" w:rsidRDefault="00F22729" w:rsidP="0002798F">
      <w:pPr>
        <w:pStyle w:val="Paragrafoelenco"/>
        <w:ind w:left="0"/>
        <w:jc w:val="center"/>
        <w:rPr>
          <w:b/>
          <w:bCs/>
          <w:sz w:val="16"/>
          <w:szCs w:val="16"/>
        </w:rPr>
      </w:pPr>
    </w:p>
    <w:p w14:paraId="7CB7E888" w14:textId="39CD4AB6" w:rsidR="0002798F" w:rsidRPr="005F21B8" w:rsidRDefault="0002798F" w:rsidP="0002798F">
      <w:pPr>
        <w:pStyle w:val="Paragrafoelenco"/>
        <w:ind w:left="0"/>
        <w:jc w:val="center"/>
        <w:rPr>
          <w:b/>
          <w:bCs/>
          <w:sz w:val="24"/>
          <w:szCs w:val="24"/>
        </w:rPr>
      </w:pPr>
      <w:r w:rsidRPr="005F21B8">
        <w:rPr>
          <w:b/>
          <w:bCs/>
          <w:sz w:val="24"/>
          <w:szCs w:val="24"/>
        </w:rPr>
        <w:t>DICHIARA</w:t>
      </w:r>
    </w:p>
    <w:p w14:paraId="2C2D11C1" w14:textId="56CC3B69" w:rsidR="0002798F" w:rsidRPr="005F21B8" w:rsidRDefault="0002798F" w:rsidP="0002798F">
      <w:pPr>
        <w:pStyle w:val="Paragrafoelenco"/>
        <w:ind w:left="0"/>
        <w:jc w:val="center"/>
        <w:rPr>
          <w:b/>
          <w:bCs/>
          <w:sz w:val="24"/>
          <w:szCs w:val="24"/>
        </w:rPr>
      </w:pPr>
    </w:p>
    <w:p w14:paraId="740FFF96" w14:textId="77777777" w:rsidR="00F22729" w:rsidRPr="005F21B8" w:rsidRDefault="00F22729" w:rsidP="0002798F">
      <w:pPr>
        <w:pStyle w:val="Paragrafoelenco"/>
        <w:ind w:left="0"/>
        <w:jc w:val="center"/>
        <w:rPr>
          <w:b/>
          <w:bCs/>
          <w:sz w:val="16"/>
          <w:szCs w:val="16"/>
        </w:rPr>
      </w:pPr>
    </w:p>
    <w:p w14:paraId="4F5D79E4" w14:textId="5B8AA396" w:rsidR="0002798F" w:rsidRPr="005F21B8" w:rsidRDefault="0002798F" w:rsidP="0002798F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5F21B8">
        <w:rPr>
          <w:sz w:val="24"/>
          <w:szCs w:val="24"/>
        </w:rPr>
        <w:t>Di accettare l’assunzione dell’obbligo di vigilanza sugli alunni durante il complessivo svolgimento dell’uscita didattica;</w:t>
      </w:r>
    </w:p>
    <w:p w14:paraId="70B2A674" w14:textId="21DE4582" w:rsidR="0002798F" w:rsidRPr="005F21B8" w:rsidRDefault="0002798F" w:rsidP="0002798F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5F21B8">
        <w:rPr>
          <w:sz w:val="24"/>
          <w:szCs w:val="24"/>
        </w:rPr>
        <w:t>Di essersi accertati del documento di identificazione di tutti gli alunni partecipanti e degli accompagnatori, oltre che del proprio;</w:t>
      </w:r>
    </w:p>
    <w:p w14:paraId="671D5BA6" w14:textId="554B9392" w:rsidR="0002798F" w:rsidRPr="005F21B8" w:rsidRDefault="0002798F" w:rsidP="0002798F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5F21B8">
        <w:rPr>
          <w:sz w:val="24"/>
          <w:szCs w:val="24"/>
        </w:rPr>
        <w:t>Di essere in possesso, per gli alunni che partecipano, dell’autorizzazione rilasciata dai genitori o da chi ne fa le veci;</w:t>
      </w:r>
    </w:p>
    <w:p w14:paraId="4F6935E2" w14:textId="1BA8C91A" w:rsidR="0002798F" w:rsidRPr="005F21B8" w:rsidRDefault="0002798F" w:rsidP="0002798F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5F21B8">
        <w:rPr>
          <w:sz w:val="24"/>
          <w:szCs w:val="24"/>
        </w:rPr>
        <w:t>Che il costo dell’uscita</w:t>
      </w:r>
      <w:r w:rsidR="001E4643" w:rsidRPr="005F21B8">
        <w:rPr>
          <w:sz w:val="24"/>
          <w:szCs w:val="24"/>
        </w:rPr>
        <w:t xml:space="preserve"> non pregiudica la partecipazione di alcuno degli alunni.</w:t>
      </w:r>
    </w:p>
    <w:p w14:paraId="3537A052" w14:textId="77777777" w:rsidR="001E4643" w:rsidRPr="005F21B8" w:rsidRDefault="001E4643" w:rsidP="001E4643">
      <w:pPr>
        <w:pStyle w:val="Paragrafoelenco"/>
        <w:rPr>
          <w:sz w:val="24"/>
          <w:szCs w:val="24"/>
        </w:rPr>
      </w:pPr>
    </w:p>
    <w:p w14:paraId="3357E6A8" w14:textId="79750942" w:rsidR="007867D6" w:rsidRDefault="007867D6" w:rsidP="007867D6">
      <w:pPr>
        <w:pStyle w:val="Paragrafoelenco"/>
        <w:ind w:left="0"/>
      </w:pPr>
    </w:p>
    <w:p w14:paraId="214A6F9D" w14:textId="1891E1E4" w:rsidR="003A7510" w:rsidRPr="001B1D3D" w:rsidRDefault="001E4643" w:rsidP="003A7510">
      <w:pPr>
        <w:rPr>
          <w:sz w:val="16"/>
          <w:szCs w:val="16"/>
        </w:rPr>
      </w:pPr>
      <w:r>
        <w:rPr>
          <w:sz w:val="28"/>
          <w:szCs w:val="28"/>
        </w:rPr>
        <w:t>FIRMA/E DOCENTE/I</w:t>
      </w:r>
      <w:r w:rsidR="00652B58" w:rsidRPr="001B1D3D">
        <w:rPr>
          <w:sz w:val="28"/>
          <w:szCs w:val="28"/>
        </w:rPr>
        <w:t>:</w:t>
      </w:r>
      <w:r w:rsidR="003A7510" w:rsidRPr="001B1D3D">
        <w:rPr>
          <w:sz w:val="28"/>
          <w:szCs w:val="28"/>
        </w:rPr>
        <w:t xml:space="preserve"> </w:t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28"/>
          <w:szCs w:val="28"/>
        </w:rPr>
        <w:tab/>
      </w:r>
      <w:r w:rsidR="003A7510" w:rsidRPr="001B1D3D">
        <w:rPr>
          <w:sz w:val="16"/>
          <w:szCs w:val="16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4559"/>
        <w:gridCol w:w="731"/>
        <w:gridCol w:w="4541"/>
      </w:tblGrid>
      <w:tr w:rsidR="003A7510" w14:paraId="58553457" w14:textId="77777777" w:rsidTr="001E4643">
        <w:trPr>
          <w:trHeight w:val="341"/>
        </w:trPr>
        <w:tc>
          <w:tcPr>
            <w:tcW w:w="571" w:type="dxa"/>
          </w:tcPr>
          <w:p w14:paraId="6CE1DCEC" w14:textId="5B036CE9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1906177467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2FE548E4" w14:textId="49641E25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0A2A0FC0" w14:textId="3A2CBF24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sdt>
          <w:sdtPr>
            <w:rPr>
              <w:sz w:val="28"/>
              <w:szCs w:val="28"/>
            </w:rPr>
            <w:id w:val="1178843760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0AAADFB7" w14:textId="1E866FAF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A7510" w14:paraId="3E0BE01E" w14:textId="77777777" w:rsidTr="001E4643">
        <w:trPr>
          <w:trHeight w:val="354"/>
        </w:trPr>
        <w:tc>
          <w:tcPr>
            <w:tcW w:w="571" w:type="dxa"/>
          </w:tcPr>
          <w:p w14:paraId="57C5C4AC" w14:textId="267E49D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-2036035875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5916D6DF" w14:textId="1AC1A7CC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5C3E016D" w14:textId="1A823495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sdt>
          <w:sdtPr>
            <w:rPr>
              <w:sz w:val="28"/>
              <w:szCs w:val="28"/>
            </w:rPr>
            <w:id w:val="-1791658864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51C99953" w14:textId="004C6AA0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A7510" w14:paraId="52BDD9C0" w14:textId="77777777" w:rsidTr="001E4643">
        <w:trPr>
          <w:trHeight w:val="341"/>
        </w:trPr>
        <w:tc>
          <w:tcPr>
            <w:tcW w:w="571" w:type="dxa"/>
          </w:tcPr>
          <w:p w14:paraId="68A1A601" w14:textId="0D27268F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459621553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1C6A5CAA" w14:textId="722F81F5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3771B99A" w14:textId="78FCA73B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sdt>
          <w:sdtPr>
            <w:rPr>
              <w:sz w:val="28"/>
              <w:szCs w:val="28"/>
            </w:rPr>
            <w:id w:val="1707063265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20EA2C9A" w14:textId="2657DEEC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A7510" w14:paraId="58FF121B" w14:textId="77777777" w:rsidTr="001E4643">
        <w:trPr>
          <w:trHeight w:val="341"/>
        </w:trPr>
        <w:tc>
          <w:tcPr>
            <w:tcW w:w="571" w:type="dxa"/>
          </w:tcPr>
          <w:p w14:paraId="5857715E" w14:textId="1EFFBA12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sdt>
          <w:sdtPr>
            <w:rPr>
              <w:sz w:val="28"/>
              <w:szCs w:val="28"/>
            </w:rPr>
            <w:id w:val="1356848406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2DA4FC17" w14:textId="0A6C2C72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2D67C923" w14:textId="21203232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sdt>
          <w:sdtPr>
            <w:rPr>
              <w:sz w:val="28"/>
              <w:szCs w:val="28"/>
            </w:rPr>
            <w:id w:val="-507438673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019C01D6" w14:textId="7D087D1A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A7510" w14:paraId="43798110" w14:textId="77777777" w:rsidTr="001E4643">
        <w:trPr>
          <w:trHeight w:val="354"/>
        </w:trPr>
        <w:tc>
          <w:tcPr>
            <w:tcW w:w="571" w:type="dxa"/>
          </w:tcPr>
          <w:p w14:paraId="4C668BD2" w14:textId="525C1C91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sdt>
          <w:sdtPr>
            <w:rPr>
              <w:sz w:val="28"/>
              <w:szCs w:val="28"/>
            </w:rPr>
            <w:id w:val="-1003663411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150EDFD1" w14:textId="229C634B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76AD174F" w14:textId="025606AD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sdt>
          <w:sdtPr>
            <w:rPr>
              <w:sz w:val="28"/>
              <w:szCs w:val="28"/>
            </w:rPr>
            <w:id w:val="-686522988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69642F5A" w14:textId="09A72C44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A7510" w14:paraId="4FCF5589" w14:textId="77777777" w:rsidTr="001E4643">
        <w:trPr>
          <w:trHeight w:val="341"/>
        </w:trPr>
        <w:tc>
          <w:tcPr>
            <w:tcW w:w="571" w:type="dxa"/>
          </w:tcPr>
          <w:p w14:paraId="275915D6" w14:textId="4D7BA633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sdt>
          <w:sdtPr>
            <w:rPr>
              <w:sz w:val="28"/>
              <w:szCs w:val="28"/>
            </w:rPr>
            <w:id w:val="1194658575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1FA7701C" w14:textId="2C7593FA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7584B2F1" w14:textId="1AF00727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sdt>
          <w:sdtPr>
            <w:rPr>
              <w:sz w:val="28"/>
              <w:szCs w:val="28"/>
            </w:rPr>
            <w:id w:val="-146747713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7ED1C068" w14:textId="6BB5EAF0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A7510" w14:paraId="44F6E53B" w14:textId="77777777" w:rsidTr="001E4643">
        <w:trPr>
          <w:trHeight w:val="341"/>
        </w:trPr>
        <w:tc>
          <w:tcPr>
            <w:tcW w:w="571" w:type="dxa"/>
          </w:tcPr>
          <w:p w14:paraId="60113711" w14:textId="76FAD746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sdt>
          <w:sdtPr>
            <w:rPr>
              <w:sz w:val="28"/>
              <w:szCs w:val="28"/>
            </w:rPr>
            <w:id w:val="-1309475418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0F7A8043" w14:textId="1F537703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69975232" w14:textId="39191D2D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sdt>
          <w:sdtPr>
            <w:rPr>
              <w:sz w:val="28"/>
              <w:szCs w:val="28"/>
            </w:rPr>
            <w:id w:val="1507016755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6D39296B" w14:textId="1D4B2FD4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3A7510" w14:paraId="583730DF" w14:textId="77777777" w:rsidTr="001E4643">
        <w:trPr>
          <w:trHeight w:val="354"/>
        </w:trPr>
        <w:tc>
          <w:tcPr>
            <w:tcW w:w="571" w:type="dxa"/>
          </w:tcPr>
          <w:p w14:paraId="4EC4EFE9" w14:textId="716E0D40" w:rsidR="003A7510" w:rsidRPr="001B1D3D" w:rsidRDefault="001B1D3D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sdt>
          <w:sdtPr>
            <w:rPr>
              <w:sz w:val="28"/>
              <w:szCs w:val="28"/>
            </w:rPr>
            <w:id w:val="852917952"/>
            <w:placeholder>
              <w:docPart w:val="DefaultPlaceholder_-1854013440"/>
            </w:placeholder>
            <w:text/>
          </w:sdtPr>
          <w:sdtContent>
            <w:tc>
              <w:tcPr>
                <w:tcW w:w="4559" w:type="dxa"/>
              </w:tcPr>
              <w:p w14:paraId="74349190" w14:textId="6F2587A3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731" w:type="dxa"/>
          </w:tcPr>
          <w:p w14:paraId="1FC12BF0" w14:textId="4653A52F" w:rsidR="003A7510" w:rsidRPr="001B1D3D" w:rsidRDefault="001E4643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sdt>
          <w:sdtPr>
            <w:rPr>
              <w:sz w:val="28"/>
              <w:szCs w:val="28"/>
            </w:rPr>
            <w:id w:val="-1581062989"/>
            <w:placeholder>
              <w:docPart w:val="DefaultPlaceholder_-1854013440"/>
            </w:placeholder>
            <w:text/>
          </w:sdtPr>
          <w:sdtContent>
            <w:tc>
              <w:tcPr>
                <w:tcW w:w="4541" w:type="dxa"/>
              </w:tcPr>
              <w:p w14:paraId="50BF5BF2" w14:textId="547507B3" w:rsidR="003A7510" w:rsidRPr="001B1D3D" w:rsidRDefault="005F21B8" w:rsidP="001B1D3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14:paraId="518E7D83" w14:textId="71D03698" w:rsidR="003A7510" w:rsidRDefault="003A7510" w:rsidP="007867D6"/>
    <w:p w14:paraId="50E09C9B" w14:textId="4278E4D1" w:rsidR="001E4643" w:rsidRPr="005F21B8" w:rsidRDefault="001E4643" w:rsidP="001E4643">
      <w:pPr>
        <w:rPr>
          <w:sz w:val="24"/>
          <w:szCs w:val="24"/>
        </w:rPr>
      </w:pPr>
      <w:r w:rsidRPr="005F21B8">
        <w:rPr>
          <w:sz w:val="24"/>
          <w:szCs w:val="24"/>
        </w:rPr>
        <w:t xml:space="preserve">Garbagnate Milanese, </w:t>
      </w:r>
      <w:sdt>
        <w:sdtPr>
          <w:rPr>
            <w:sz w:val="24"/>
            <w:szCs w:val="24"/>
          </w:rPr>
          <w:id w:val="-178017474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E0CDF" w:rsidRPr="005F21B8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</w:p>
    <w:p w14:paraId="1F58B65E" w14:textId="082C1706" w:rsidR="001E4643" w:rsidRDefault="001E4643" w:rsidP="007867D6"/>
    <w:p w14:paraId="55B90664" w14:textId="2A3383C8" w:rsidR="001E4643" w:rsidRPr="005F21B8" w:rsidRDefault="00F22729" w:rsidP="00F22729">
      <w:pPr>
        <w:ind w:left="2124" w:firstLine="708"/>
        <w:rPr>
          <w:b/>
          <w:sz w:val="24"/>
          <w:szCs w:val="24"/>
        </w:rPr>
      </w:pPr>
      <w:r w:rsidRPr="005F21B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71FF7" wp14:editId="60AEFC84">
                <wp:simplePos x="0" y="0"/>
                <wp:positionH relativeFrom="column">
                  <wp:posOffset>1614805</wp:posOffset>
                </wp:positionH>
                <wp:positionV relativeFrom="paragraph">
                  <wp:posOffset>13335</wp:posOffset>
                </wp:positionV>
                <wp:extent cx="141515" cy="136071"/>
                <wp:effectExtent l="0" t="0" r="1143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5" cy="136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F704F" id="Rettangolo 3" o:spid="_x0000_s1026" style="position:absolute;margin-left:127.15pt;margin-top:1.05pt;width:11.15pt;height:1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" filled="f" strokecolor="windowText" strokeweight="1pt"/>
            </w:pict>
          </mc:Fallback>
        </mc:AlternateContent>
      </w:r>
      <w:r w:rsidRPr="005F21B8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B0712" wp14:editId="5454F9F8">
                <wp:simplePos x="0" y="0"/>
                <wp:positionH relativeFrom="column">
                  <wp:posOffset>3820160</wp:posOffset>
                </wp:positionH>
                <wp:positionV relativeFrom="paragraph">
                  <wp:posOffset>8255</wp:posOffset>
                </wp:positionV>
                <wp:extent cx="141515" cy="136071"/>
                <wp:effectExtent l="0" t="0" r="11430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5" cy="1360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E22AD" id="Rettangolo 4" o:spid="_x0000_s1026" style="position:absolute;margin-left:300.8pt;margin-top:.65pt;width:11.15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" filled="f" strokecolor="windowText" strokeweight="1pt"/>
            </w:pict>
          </mc:Fallback>
        </mc:AlternateContent>
      </w:r>
      <w:r w:rsidR="001E4643" w:rsidRPr="005F21B8">
        <w:rPr>
          <w:sz w:val="24"/>
          <w:szCs w:val="24"/>
        </w:rPr>
        <w:t xml:space="preserve"> </w:t>
      </w:r>
      <w:r w:rsidR="001E4643" w:rsidRPr="005F21B8">
        <w:rPr>
          <w:b/>
          <w:bCs/>
          <w:sz w:val="24"/>
          <w:szCs w:val="24"/>
        </w:rPr>
        <w:t>VISTO SI AUTORIZZA</w:t>
      </w:r>
      <w:r w:rsidR="001E4643" w:rsidRPr="005F21B8">
        <w:rPr>
          <w:b/>
          <w:sz w:val="24"/>
          <w:szCs w:val="24"/>
        </w:rPr>
        <w:tab/>
      </w:r>
      <w:r w:rsidR="001E4643" w:rsidRPr="005F21B8">
        <w:rPr>
          <w:b/>
          <w:sz w:val="24"/>
          <w:szCs w:val="24"/>
        </w:rPr>
        <w:tab/>
      </w:r>
      <w:r w:rsidR="001E4643" w:rsidRPr="005F21B8">
        <w:rPr>
          <w:b/>
          <w:sz w:val="24"/>
          <w:szCs w:val="24"/>
        </w:rPr>
        <w:tab/>
        <w:t>VISTO NON SI AUTORIZZA</w:t>
      </w:r>
      <w:r w:rsidR="001E4643" w:rsidRPr="005F21B8">
        <w:rPr>
          <w:b/>
          <w:sz w:val="24"/>
          <w:szCs w:val="24"/>
        </w:rPr>
        <w:tab/>
      </w:r>
    </w:p>
    <w:p w14:paraId="16CD1C07" w14:textId="77777777" w:rsidR="001E4643" w:rsidRDefault="001E4643" w:rsidP="007867D6"/>
    <w:sectPr w:rsidR="001E4643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C41"/>
    <w:multiLevelType w:val="hybridMultilevel"/>
    <w:tmpl w:val="F3F22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55854292">
    <w:abstractNumId w:val="7"/>
  </w:num>
  <w:num w:numId="2" w16cid:durableId="695470648">
    <w:abstractNumId w:val="3"/>
  </w:num>
  <w:num w:numId="3" w16cid:durableId="1172989401">
    <w:abstractNumId w:val="0"/>
  </w:num>
  <w:num w:numId="4" w16cid:durableId="973103982">
    <w:abstractNumId w:val="5"/>
  </w:num>
  <w:num w:numId="5" w16cid:durableId="1326014629">
    <w:abstractNumId w:val="6"/>
  </w:num>
  <w:num w:numId="6" w16cid:durableId="371224687">
    <w:abstractNumId w:val="4"/>
  </w:num>
  <w:num w:numId="7" w16cid:durableId="101532718">
    <w:abstractNumId w:val="1"/>
  </w:num>
  <w:num w:numId="8" w16cid:durableId="201006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020368"/>
    <w:rsid w:val="0002798F"/>
    <w:rsid w:val="00095C01"/>
    <w:rsid w:val="00144918"/>
    <w:rsid w:val="001B1D3D"/>
    <w:rsid w:val="001E4643"/>
    <w:rsid w:val="00260486"/>
    <w:rsid w:val="00327FEF"/>
    <w:rsid w:val="003363DB"/>
    <w:rsid w:val="00354059"/>
    <w:rsid w:val="003A7510"/>
    <w:rsid w:val="004B0E79"/>
    <w:rsid w:val="005F21B8"/>
    <w:rsid w:val="00652B58"/>
    <w:rsid w:val="00666CBB"/>
    <w:rsid w:val="006F7A36"/>
    <w:rsid w:val="00731F1A"/>
    <w:rsid w:val="007867D6"/>
    <w:rsid w:val="00925A8F"/>
    <w:rsid w:val="00950740"/>
    <w:rsid w:val="00AE0CDF"/>
    <w:rsid w:val="00B443D0"/>
    <w:rsid w:val="00BD5EDB"/>
    <w:rsid w:val="00C2778B"/>
    <w:rsid w:val="00C8058E"/>
    <w:rsid w:val="00DC6C64"/>
    <w:rsid w:val="00DE5016"/>
    <w:rsid w:val="00E26563"/>
    <w:rsid w:val="00F22729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36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478A7-875A-40DB-A9D9-DCEBC01600B7}"/>
      </w:docPartPr>
      <w:docPartBody>
        <w:p w:rsidR="001A30C9" w:rsidRDefault="00BF32C7">
          <w:r w:rsidRPr="00AB5F8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4713C-BA8E-4A73-9366-B5D12890DFFF}"/>
      </w:docPartPr>
      <w:docPartBody>
        <w:p w:rsidR="001A30C9" w:rsidRDefault="00BF32C7">
          <w:r w:rsidRPr="00AB5F8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7"/>
    <w:rsid w:val="001A30C9"/>
    <w:rsid w:val="00BF32C7"/>
    <w:rsid w:val="00EE25E6"/>
    <w:rsid w:val="00FA7AD6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32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3</cp:revision>
  <cp:lastPrinted>2023-02-23T07:15:00Z</cp:lastPrinted>
  <dcterms:created xsi:type="dcterms:W3CDTF">2023-02-25T08:45:00Z</dcterms:created>
  <dcterms:modified xsi:type="dcterms:W3CDTF">2023-02-25T10:02:00Z</dcterms:modified>
</cp:coreProperties>
</file>